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91c8f5150045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Volda,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 VÅGE AS</w:t>
      </w:r>
    </w:p>
    <w:sectPr>
      <w:headerReference xmlns:r="http://schemas.openxmlformats.org/officeDocument/2006/relationships" w:type="default" r:id="Re287ca191add4594"/>
      <w:footerReference xmlns:r="http://schemas.openxmlformats.org/officeDocument/2006/relationships" w:type="default" r:id="R178f16d3e0744b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VÅGE AS   ·   Org.nr 999 654 126   ·   Morkamyra 15   ·   6105 VOLDA   ·   Tlf. 70 07 88 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VÅGE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87ca191add4594" /><Relationship Type="http://schemas.openxmlformats.org/officeDocument/2006/relationships/footer" Target="/word/footer1.xml" Id="R178f16d3e0744b01" /></Relationships>
</file>