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7819fa575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LOKALSNEKKERN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LOKALSNEKKERN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40ce504724113"/>
      <w:footerReference xmlns:r="http://schemas.openxmlformats.org/officeDocument/2006/relationships" w:type="default" r:id="R9d3e98c59464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40ce504724113" /><Relationship Type="http://schemas.openxmlformats.org/officeDocument/2006/relationships/footer" Target="/word/footer1.xml" Id="R9d3e98c5946447c6" /></Relationships>
</file>