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072b37085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WINGES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WINGES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3f13aeb1243a7"/>
      <w:footerReference xmlns:r="http://schemas.openxmlformats.org/officeDocument/2006/relationships" w:type="default" r:id="Rbd413aac76d6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WINGES SERVICE AS   ·   Org.nr 998 100 178   ·   Hojemsvegen 281   ·   7633 FROSTA   ·   post@wingesservice.no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WINGES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3f13aeb1243a7" /><Relationship Type="http://schemas.openxmlformats.org/officeDocument/2006/relationships/footer" Target="/word/footer1.xml" Id="Rbd413aac76d64305" /></Relationships>
</file>