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0f22044d2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7557a9bc44c72"/>
      <w:footerReference xmlns:r="http://schemas.openxmlformats.org/officeDocument/2006/relationships" w:type="default" r:id="R3c18bff19948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 AS   ·   Org.nr 997 447 689   ·   Østbygrenda 1   ·   3614 KONGSBERG   ·   Tlf. 31 28 77 53   ·   norsters1@gmail.com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7557a9bc44c72" /><Relationship Type="http://schemas.openxmlformats.org/officeDocument/2006/relationships/footer" Target="/word/footer1.xml" Id="R3c18bff199484ff2" /></Relationships>
</file>