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6a8a3eb63042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RØDMYRSVINGEN 76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RØDMYRSVINGEN 76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5a853f1d1c41b7"/>
      <w:footerReference xmlns:r="http://schemas.openxmlformats.org/officeDocument/2006/relationships" w:type="default" r:id="R5eb0de8889fa43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RØDMYRSVINGEN 76 AS   ·   Org.nr 997 356 616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RØDMYRSVINGEN 76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5a853f1d1c41b7" /><Relationship Type="http://schemas.openxmlformats.org/officeDocument/2006/relationships/footer" Target="/word/footer1.xml" Id="R5eb0de8889fa4396" /></Relationships>
</file>