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932417a24848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TEKNIKA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TEKNIKA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5507e2120b45ef"/>
      <w:footerReference xmlns:r="http://schemas.openxmlformats.org/officeDocument/2006/relationships" w:type="default" r:id="R676ca3488eaa48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TEKNIKA AS   ·   Org.nr 997 085 744   ·   Plutovegen 5   ·   6419 MOLDE   ·   Tlf. 71 40 40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TEKNIKA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5507e2120b45ef" /><Relationship Type="http://schemas.openxmlformats.org/officeDocument/2006/relationships/footer" Target="/word/footer1.xml" Id="R676ca3488eaa4826" /></Relationships>
</file>