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e133e81a5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SOLHAUG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SOLHAUG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10c0c419b4c9a"/>
      <w:footerReference xmlns:r="http://schemas.openxmlformats.org/officeDocument/2006/relationships" w:type="default" r:id="R97b1dcf63f2e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SOLHAUG HOLDING AS   ·   Org.nr 995 696 967   ·   Viksborgvegen 32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SOLHAUG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10c0c419b4c9a" /><Relationship Type="http://schemas.openxmlformats.org/officeDocument/2006/relationships/footer" Target="/word/footer1.xml" Id="R97b1dcf63f2e4a13" /></Relationships>
</file>