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f4cda44d6044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TVEDT DEVELOPMENT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TVEDT DEVELOPMENT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2e8fa84c804d31"/>
      <w:footerReference xmlns:r="http://schemas.openxmlformats.org/officeDocument/2006/relationships" w:type="default" r:id="Rd0ec1147065c4d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TVEDT DEVELOPMENT AS   ·   Org.nr 995 336 278   ·   Frognerseterveien 42C   ·   0776 OSLO   ·   Tlf. 90 19 72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TVEDT DEVELOPMENT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2e8fa84c804d31" /><Relationship Type="http://schemas.openxmlformats.org/officeDocument/2006/relationships/footer" Target="/word/footer1.xml" Id="Rd0ec1147065c4d7a" /></Relationships>
</file>