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ab4e2cf37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NYGAARD TAK &amp;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NYGAARD TAK &amp;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47e0438bc54272"/>
      <w:footerReference xmlns:r="http://schemas.openxmlformats.org/officeDocument/2006/relationships" w:type="default" r:id="R9fc8ed99e8b1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NYGAARD TAK &amp; BYGG AS   ·   Org.nr 992 563 540   ·   C/O OLE JAKOB NYGAARD, Bakkegata 17C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NYGAARD TAK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7e0438bc54272" /><Relationship Type="http://schemas.openxmlformats.org/officeDocument/2006/relationships/footer" Target="/word/footer1.xml" Id="R9fc8ed99e8b14532" /></Relationships>
</file>