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d6256db39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FJELLBOVEGEN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FJELLBOVEGEN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4052a7680412b"/>
      <w:footerReference xmlns:r="http://schemas.openxmlformats.org/officeDocument/2006/relationships" w:type="default" r:id="R23532e3629d4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FJELLBOVEGEN 13 AS   ·   Org.nr 992 136 901   ·   Silurveien 2   ·   0380 OSLO   ·   www.selvaageiendom.no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FJELLBOVEGEN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4052a7680412b" /><Relationship Type="http://schemas.openxmlformats.org/officeDocument/2006/relationships/footer" Target="/word/footer1.xml" Id="R23532e3629d4481c" /></Relationships>
</file>