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49255f8c844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SPORTSKLINIKK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SPORTSKLINIKK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08712e1724a73"/>
      <w:footerReference xmlns:r="http://schemas.openxmlformats.org/officeDocument/2006/relationships" w:type="default" r:id="R03d542152e6442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SPORTSKLINIKK AS   ·   Org.nr 989 830 732   ·   Schwartz gate 6   ·   3043 DRAMMEN   ·   Tlf. 91 19 53 00   ·   post@sportsklinikkene.no   ·   www.sportsklinikkene.no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SPORTSKLINIKK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08712e1724a73" /><Relationship Type="http://schemas.openxmlformats.org/officeDocument/2006/relationships/footer" Target="/word/footer1.xml" Id="R03d542152e644264" /></Relationships>
</file>