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1301e4b92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15d890247473c"/>
      <w:footerReference xmlns:r="http://schemas.openxmlformats.org/officeDocument/2006/relationships" w:type="default" r:id="R17ea80e4ccf3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 INVEST AS   ·   Org.nr 989 540 696   ·   Gneisveien 34   ·   1555 SON   ·   Tlf. 22 51 85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15d890247473c" /><Relationship Type="http://schemas.openxmlformats.org/officeDocument/2006/relationships/footer" Target="/word/footer1.xml" Id="R17ea80e4ccf34524" /></Relationships>
</file>