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7f8f4ac09a43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WALDE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WALDE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a42ec65a7d46c0"/>
      <w:footerReference xmlns:r="http://schemas.openxmlformats.org/officeDocument/2006/relationships" w:type="default" r:id="R7a166f122a8b43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WALDE HOLDING AS   ·   Org.nr 989 254 871   ·   Sleipners veg 7   ·   5221 NESTTUN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WALDE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a42ec65a7d46c0" /><Relationship Type="http://schemas.openxmlformats.org/officeDocument/2006/relationships/footer" Target="/word/footer1.xml" Id="R7a166f122a8b43ba" /></Relationships>
</file>