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fb82e00a2c4a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LAFFEN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Hærland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Hærland,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LAFFEN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8b8aa5a3c14e08"/>
      <w:footerReference xmlns:r="http://schemas.openxmlformats.org/officeDocument/2006/relationships" w:type="default" r:id="Rb9e076f9461d4e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LAFFEN HOLDING AS   ·   Org.nr 989 183 176   ·   Ørjeveien 533   ·   1878 HÆRLAND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LAFFEN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8b8aa5a3c14e08" /><Relationship Type="http://schemas.openxmlformats.org/officeDocument/2006/relationships/footer" Target="/word/footer1.xml" Id="Rb9e076f9461d4eba" /></Relationships>
</file>