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298286280d41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OUTLAND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OUTLAND HOLDING AS</w:t>
      </w:r>
    </w:p>
    <w:sectPr>
      <w:headerReference xmlns:r="http://schemas.openxmlformats.org/officeDocument/2006/relationships" w:type="default" r:id="R6ff7a73b9ec54c0a"/>
      <w:footerReference xmlns:r="http://schemas.openxmlformats.org/officeDocument/2006/relationships" w:type="default" r:id="Rcc2e51c6fb0547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OUTLAND HOLDING AS   ·   Org.nr 989 169 521   ·   Linstows gate 4A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OUTLAND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f7a73b9ec54c0a" /><Relationship Type="http://schemas.openxmlformats.org/officeDocument/2006/relationships/footer" Target="/word/footer1.xml" Id="Rcc2e51c6fb054799" /></Relationships>
</file>