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e86e8b20c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986d1a9684925"/>
      <w:footerReference xmlns:r="http://schemas.openxmlformats.org/officeDocument/2006/relationships" w:type="default" r:id="R62d6f48bad7b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REST INVEST AS   ·   Org.nr 989 146 300   ·   Jerpefaret 27C   ·   0788 OSLO   ·   Tlf. 21 69 99 00   ·   tim@puls-a.no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986d1a9684925" /><Relationship Type="http://schemas.openxmlformats.org/officeDocument/2006/relationships/footer" Target="/word/footer1.xml" Id="R62d6f48bad7b447f" /></Relationships>
</file>