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1d4d70519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ETTERSTAD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ETTERSTAD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f08c6b324e4cbe"/>
      <w:footerReference xmlns:r="http://schemas.openxmlformats.org/officeDocument/2006/relationships" w:type="default" r:id="R27434abf7fb7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ETTERSTAD VEST HOLDING AS   ·   Org.nr 989 134 183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ETTERSTAD 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f08c6b324e4cbe" /><Relationship Type="http://schemas.openxmlformats.org/officeDocument/2006/relationships/footer" Target="/word/footer1.xml" Id="R27434abf7fb74494" /></Relationships>
</file>