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11659797c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74e4e56074ae2"/>
      <w:footerReference xmlns:r="http://schemas.openxmlformats.org/officeDocument/2006/relationships" w:type="default" r:id="R46b172b508a4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DONEKA HOLDING AS   ·   Org.nr 989 115 286   ·   v/Frode Nilssen, Fånesvegen 851   ·   7633 FROSTA   ·   Tlf. 91 59 77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74e4e56074ae2" /><Relationship Type="http://schemas.openxmlformats.org/officeDocument/2006/relationships/footer" Target="/word/footer1.xml" Id="R46b172b508a4445e" /></Relationships>
</file>