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e41c826c2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cead72b674823"/>
      <w:footerReference xmlns:r="http://schemas.openxmlformats.org/officeDocument/2006/relationships" w:type="default" r:id="Rb2419a073aaa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LPS HOLDING AS   ·   Org.nr 989 087 916   ·   c/o Lars Petter Svendsen, Grefsenkollveien 32   ·   0490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cead72b674823" /><Relationship Type="http://schemas.openxmlformats.org/officeDocument/2006/relationships/footer" Target="/word/footer1.xml" Id="Rb2419a073aaa42b5" /></Relationships>
</file>