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e6a295499549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AML HORISONT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AML HORISONT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a2a417a2b849f7"/>
      <w:footerReference xmlns:r="http://schemas.openxmlformats.org/officeDocument/2006/relationships" w:type="default" r:id="R5bd838a731354e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AML HORISONT AS   ·   Org.nr 988 948 519   ·   c/o Karleif Holta, Goastemmen 53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AML HORISONT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a2a417a2b849f7" /><Relationship Type="http://schemas.openxmlformats.org/officeDocument/2006/relationships/footer" Target="/word/footer1.xml" Id="R5bd838a731354ec1" /></Relationships>
</file>