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088515a66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SODR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SODR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4934296174bb8"/>
      <w:footerReference xmlns:r="http://schemas.openxmlformats.org/officeDocument/2006/relationships" w:type="default" r:id="R1d8d2c226f1c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SODR AS   ·   Org.nr 988 940 240   ·   Stårputtveien 28   ·   0891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SODR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4934296174bb8" /><Relationship Type="http://schemas.openxmlformats.org/officeDocument/2006/relationships/footer" Target="/word/footer1.xml" Id="R1d8d2c226f1c4b37" /></Relationships>
</file>