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36480e0e0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FÆRDER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FÆRDER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895eb1599b4941"/>
      <w:footerReference xmlns:r="http://schemas.openxmlformats.org/officeDocument/2006/relationships" w:type="default" r:id="R5063900c99f1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FÆRDER MARITIME AS   ·   Org.nr 987 217 219   ·   Ferjeodden 14   ·   3145 TJØME   ·   Tlf. 33 30 35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FÆRDER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95eb1599b4941" /><Relationship Type="http://schemas.openxmlformats.org/officeDocument/2006/relationships/footer" Target="/word/footer1.xml" Id="R5063900c99f142b3" /></Relationships>
</file>