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1cbd264fb43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ANLEGGSGARTNERMESTER TORBJØRN NORDTILLER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ANLEGGSGARTNERMESTER TORBJØRN NORDTILLER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59a2af30594778"/>
      <w:footerReference xmlns:r="http://schemas.openxmlformats.org/officeDocument/2006/relationships" w:type="default" r:id="R1cb9a715c9b8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ANLEGGSGARTNERMESTER TORBJØRN NORDTILLER AS   ·   Org.nr 986 698 043   ·   Tillerbruvegen 42   ·   7092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ANLEGGSGARTNERMESTER TORBJØRN NORDTILLER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59a2af30594778" /><Relationship Type="http://schemas.openxmlformats.org/officeDocument/2006/relationships/footer" Target="/word/footer1.xml" Id="R1cb9a715c9b843c7" /></Relationships>
</file>