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b4d60d7a7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LIMINGEN AMBULANSE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LIMINGEN AMBULANSE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d5c41590e74b79"/>
      <w:footerReference xmlns:r="http://schemas.openxmlformats.org/officeDocument/2006/relationships" w:type="default" r:id="Rca9d71aceab0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LIMINGEN AMBULANSE AS   ·   Org.nr 985 616 124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LIMINGEN AMBULANSE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d5c41590e74b79" /><Relationship Type="http://schemas.openxmlformats.org/officeDocument/2006/relationships/footer" Target="/word/footer1.xml" Id="Rca9d71aceab04bb4" /></Relationships>
</file>