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b52c54e6d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INFERNO METAL FESTIVAL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INFERNO METAL FESTIVAL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5bd7da6b249fd"/>
      <w:footerReference xmlns:r="http://schemas.openxmlformats.org/officeDocument/2006/relationships" w:type="default" r:id="Rea52e36ee2a1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INFERNO METAL FESTIVAL AS   ·   Org.nr 985 536 155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INFERNO METAL FESTIVAL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5bd7da6b249fd" /><Relationship Type="http://schemas.openxmlformats.org/officeDocument/2006/relationships/footer" Target="/word/footer1.xml" Id="Rea52e36ee2a14a04" /></Relationships>
</file>