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fb4e8451a43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JOTUNSTOGO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Beitostølen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Beitostølen,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JOTUNSTOGO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a8b16aa28f42c0"/>
      <w:footerReference xmlns:r="http://schemas.openxmlformats.org/officeDocument/2006/relationships" w:type="default" r:id="R12385c0f051b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JOTUNSTOGO AS   ·   Org.nr 984 937 679   ·   2953 BEITOSTØLEN   ·   Tlf. 61 34 14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JOTUNSTOGO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8b16aa28f42c0" /><Relationship Type="http://schemas.openxmlformats.org/officeDocument/2006/relationships/footer" Target="/word/footer1.xml" Id="R12385c0f051b4739" /></Relationships>
</file>