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dd85efa8545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DRANGEID PLAST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DRANGEID PLAST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d2ae4e477f479d"/>
      <w:footerReference xmlns:r="http://schemas.openxmlformats.org/officeDocument/2006/relationships" w:type="default" r:id="R987d90f197e4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DRANGEID PLAST AS   ·   Org.nr 984 688 199   ·   Logaveien 102   ·   4406 FLEKKEFJORD   ·   Tlf. 38 32 47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DRANGEID PLAST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d2ae4e477f479d" /><Relationship Type="http://schemas.openxmlformats.org/officeDocument/2006/relationships/footer" Target="/word/footer1.xml" Id="R987d90f197e44501" /></Relationships>
</file>