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5a7116ab4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MEVIND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MEVIND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e9405f05345ee"/>
      <w:footerReference xmlns:r="http://schemas.openxmlformats.org/officeDocument/2006/relationships" w:type="default" r:id="R83be078642d5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MEVIND HOLDING AS   ·   Org.nr 984 026 013   ·   Helsehagen   ·   3840 SELJORD   ·   eivind.mo@in3.no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MEVIND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e9405f05345ee" /><Relationship Type="http://schemas.openxmlformats.org/officeDocument/2006/relationships/footer" Target="/word/footer1.xml" Id="R83be078642d5490a" /></Relationships>
</file>