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d5cf42feb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80facb8004317"/>
      <w:footerReference xmlns:r="http://schemas.openxmlformats.org/officeDocument/2006/relationships" w:type="default" r:id="Re55fbe2f46a8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CIMEXA AS   ·   Org.nr 983 548 636   ·   Rambergveien 1   ·   3115 TØNSBERG   ·   Tlf. 33 31 00 00   ·   skadedyrkontroll.biz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80facb8004317" /><Relationship Type="http://schemas.openxmlformats.org/officeDocument/2006/relationships/footer" Target="/word/footer1.xml" Id="Re55fbe2f46a847bf" /></Relationships>
</file>