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8806a7b8b845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DIEBOLD NIXDORF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DIEBOLD NIXDORF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3935b61c5640a8"/>
      <w:footerReference xmlns:r="http://schemas.openxmlformats.org/officeDocument/2006/relationships" w:type="default" r:id="R80eab86eb4954a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DIEBOLD NIXDORF AS   ·   Org.nr 982 420 296   ·   Innspurten 13A   ·   0663 OSLO   ·   Tlf. 23 05 26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DIEBOLD NIXDORF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3935b61c5640a8" /><Relationship Type="http://schemas.openxmlformats.org/officeDocument/2006/relationships/footer" Target="/word/footer1.xml" Id="R80eab86eb4954a80" /></Relationships>
</file>