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733e84a93443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GARNES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GARNES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7714a1c15b4565"/>
      <w:footerReference xmlns:r="http://schemas.openxmlformats.org/officeDocument/2006/relationships" w:type="default" r:id="Rbc7c194e25b84e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GARNES DATA AS   ·   Org.nr 981 594 029   ·   Drammensveien 167   ·   0277 OSLO   ·   Tlf. 21 42 10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GARNES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7714a1c15b4565" /><Relationship Type="http://schemas.openxmlformats.org/officeDocument/2006/relationships/footer" Target="/word/footer1.xml" Id="Rbc7c194e25b84e99" /></Relationships>
</file>