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dd84a4ac064b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TØMRERMESTER SVEN-YNGVE KJOS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Stokke,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TØMRERMESTER SVEN-YNGVE KJOS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209157f38840c7"/>
      <w:footerReference xmlns:r="http://schemas.openxmlformats.org/officeDocument/2006/relationships" w:type="default" r:id="R55e0b137501244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TØMRERMESTER SVEN-YNGVE KJOS   ·   Org.nr 981 366 581   ·   Kastanjeveien 12   ·   3160 STOKKE   ·   Tlf. 901 22 820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TØMRERMESTER SVEN-YNGVE KJOS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209157f38840c7" /><Relationship Type="http://schemas.openxmlformats.org/officeDocument/2006/relationships/footer" Target="/word/footer1.xml" Id="R55e0b13750124408" /></Relationships>
</file>