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22a34d18f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CATHINKA OG BENDIK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CATHINKA OG BENDIK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42c9af5464878"/>
      <w:footerReference xmlns:r="http://schemas.openxmlformats.org/officeDocument/2006/relationships" w:type="default" r:id="R171fa4de6aee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CATHINKA OG BENDIK EIENDOM AS   ·   Org.nr 980 438 430   ·   Unsetveien 1066   ·   2484 RENDALEN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CATHINKA OG BENDIK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42c9af5464878" /><Relationship Type="http://schemas.openxmlformats.org/officeDocument/2006/relationships/footer" Target="/word/footer1.xml" Id="R171fa4de6aee4e3f" /></Relationships>
</file>