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5ff6941a0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DIABULK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DIABULK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817635315f4b26"/>
      <w:footerReference xmlns:r="http://schemas.openxmlformats.org/officeDocument/2006/relationships" w:type="default" r:id="Rf423a16f9ac7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DIABULK AS   ·   Org.nr 980 414 868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DIABULK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17635315f4b26" /><Relationship Type="http://schemas.openxmlformats.org/officeDocument/2006/relationships/footer" Target="/word/footer1.xml" Id="Rf423a16f9ac7428a" /></Relationships>
</file>