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d516e4abd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dea2ead474f12"/>
      <w:footerReference xmlns:r="http://schemas.openxmlformats.org/officeDocument/2006/relationships" w:type="default" r:id="R9df46b648560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ARON AS   ·   Org.nr 980 400 573   ·   J.O. Stavs veg 22   ·   7088 HEIMDAL   ·   Tlf. 73 82 77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dea2ead474f12" /><Relationship Type="http://schemas.openxmlformats.org/officeDocument/2006/relationships/footer" Target="/word/footer1.xml" Id="R9df46b648560473e" /></Relationships>
</file>