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79c5616dd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KLEIV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Åmotsdal,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KLEIV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adf6470c5548dc"/>
      <w:footerReference xmlns:r="http://schemas.openxmlformats.org/officeDocument/2006/relationships" w:type="default" r:id="R845f0cdb905741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KLEIV AS   ·   Org.nr 979 896 573   ·   Bergevegen 16   ·   3844 ÅMOTSDAL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KLEIV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df6470c5548dc" /><Relationship Type="http://schemas.openxmlformats.org/officeDocument/2006/relationships/footer" Target="/word/footer1.xml" Id="R845f0cdb905741d5" /></Relationships>
</file>