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04274a5d3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e47e6c6004373"/>
      <w:footerReference xmlns:r="http://schemas.openxmlformats.org/officeDocument/2006/relationships" w:type="default" r:id="R39d8e77012c8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STRANDHEIM AS   ·   Org.nr 976 814 436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e47e6c6004373" /><Relationship Type="http://schemas.openxmlformats.org/officeDocument/2006/relationships/footer" Target="/word/footer1.xml" Id="R39d8e77012c84bc6" /></Relationships>
</file>