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e680613e4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84db7b2954fbf"/>
      <w:footerReference xmlns:r="http://schemas.openxmlformats.org/officeDocument/2006/relationships" w:type="default" r:id="Rde0c76c685a6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PST INVEST AS   ·   Org.nr 976 192 745   ·   Frognerstranda 2   ·   0250 OSLO   ·   pstinvest@gmail.com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84db7b2954fbf" /><Relationship Type="http://schemas.openxmlformats.org/officeDocument/2006/relationships/footer" Target="/word/footer1.xml" Id="Rde0c76c685a64e3b" /></Relationships>
</file>