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e5c0b5df8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VENNATRØ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VENNATRØ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1d61b2fd54d1f"/>
      <w:footerReference xmlns:r="http://schemas.openxmlformats.org/officeDocument/2006/relationships" w:type="default" r:id="R977ef8a7b8ea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VENNATRØ NÆRINGSBYGG AS   ·   Org.nr 971 654 112   ·   Torgkvartalet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VENNATRØ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1d61b2fd54d1f" /><Relationship Type="http://schemas.openxmlformats.org/officeDocument/2006/relationships/footer" Target="/word/footer1.xml" Id="R977ef8a7b8ea4335" /></Relationships>
</file>