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fa6b2c71b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NAMSSKOGAN FJELLSTYRE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NAMSSKOGAN FJELLSTYRE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b9618dc3c64698"/>
      <w:footerReference xmlns:r="http://schemas.openxmlformats.org/officeDocument/2006/relationships" w:type="default" r:id="Rc9560ea5ec4e4e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NAMSSKOGAN FJELLSTYRE   ·   Org.nr 970 542 272   ·   7890 NAMSSKOGAN   ·   Tlf. 74 33 34 01   ·   namsskogan@fjellstyrene.no   ·   www.fjellstyrene.no/namsskogan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NAMSSKOGAN FJELLSTYRE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9618dc3c64698" /><Relationship Type="http://schemas.openxmlformats.org/officeDocument/2006/relationships/footer" Target="/word/footer1.xml" Id="Rc9560ea5ec4e4ebf" /></Relationships>
</file>