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229b46f3e45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HAARSTAD ERIK SIVILARKITEKT MNAL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HAARSTAD ERIK SIVILARKITEKT MNAL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580ac08314cdf"/>
      <w:footerReference xmlns:r="http://schemas.openxmlformats.org/officeDocument/2006/relationships" w:type="default" r:id="R720feb9cd760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HAARSTAD ERIK SIVILARKITEKT MNAL   ·   Org.nr 970 277 005   ·   Fjellgata 13A   ·   0566 OSLO   ·   Tlf. 22 71 70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HAARSTAD ERIK SIVILARKITEKT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580ac08314cdf" /><Relationship Type="http://schemas.openxmlformats.org/officeDocument/2006/relationships/footer" Target="/word/footer1.xml" Id="R720feb9cd7604c7f" /></Relationships>
</file>