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ffd961822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NILSEN HAUG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NILSEN HAUG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3df43811444a3"/>
      <w:footerReference xmlns:r="http://schemas.openxmlformats.org/officeDocument/2006/relationships" w:type="default" r:id="Re65334738b1d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NILSEN HAUG TRANSPORT AS   ·   Org.nr 967 970 549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NILSEN 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3df43811444a3" /><Relationship Type="http://schemas.openxmlformats.org/officeDocument/2006/relationships/footer" Target="/word/footer1.xml" Id="Re65334738b1d4bab" /></Relationships>
</file>