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4fb1c06b2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MESTERBYGG HALDEN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MESTERBYGG HALDEN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9526356de4da5"/>
      <w:footerReference xmlns:r="http://schemas.openxmlformats.org/officeDocument/2006/relationships" w:type="default" r:id="R97fbb211cdb2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MESTERBYGG HALDEN AS   ·   Org.nr 965 764 933   ·   B R A veien 85   ·   1784 HALDEN   ·   Tlf. 47 85 94 00   ·   thorgeir@mesterbygg-halden.no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MESTERBYGG HALDEN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9526356de4da5" /><Relationship Type="http://schemas.openxmlformats.org/officeDocument/2006/relationships/footer" Target="/word/footer1.xml" Id="R97fbb211cdb24402" /></Relationships>
</file>