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6eb25a26e47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LIAN BILDELER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LIAN BILDELER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922c3100594067"/>
      <w:footerReference xmlns:r="http://schemas.openxmlformats.org/officeDocument/2006/relationships" w:type="default" r:id="R2c46937024da4f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LIAN BILDELER AS   ·   Org.nr 963 578 792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LIAN BILDELER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922c3100594067" /><Relationship Type="http://schemas.openxmlformats.org/officeDocument/2006/relationships/footer" Target="/word/footer1.xml" Id="R2c46937024da4f9d" /></Relationships>
</file>