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6deb9bec2b45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MADLA FOTO OLAF A ELLINGSEN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MADLA FOTO OLAF A ELLINGSEN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67cd77f75d4977"/>
      <w:footerReference xmlns:r="http://schemas.openxmlformats.org/officeDocument/2006/relationships" w:type="default" r:id="R69de1248361b4f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MADLA FOTO OLAF A ELLINGSEN AS   ·   Org.nr 960 848 136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MADLA FOTO OLAF A ELLINGSEN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67cd77f75d4977" /><Relationship Type="http://schemas.openxmlformats.org/officeDocument/2006/relationships/footer" Target="/word/footer1.xml" Id="R69de1248361b4ff7" /></Relationships>
</file>