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802581565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TVERÅS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TVERÅS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46f2ba74748d5"/>
      <w:footerReference xmlns:r="http://schemas.openxmlformats.org/officeDocument/2006/relationships" w:type="default" r:id="R6d5a83b8295c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TVERÅS MASKIN &amp; TRANSPORT AS   ·   Org.nr 958 324 014   ·   Sutterøygata 8   ·   7502 STJØRDAL   ·   tveraas@tveraas.no   ·   www.tveraas.no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TVERÅS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46f2ba74748d5" /><Relationship Type="http://schemas.openxmlformats.org/officeDocument/2006/relationships/footer" Target="/word/footer1.xml" Id="R6d5a83b8295c4cee" /></Relationships>
</file>