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378bbbede14d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Kvaløysletta,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TROMSØ BYGG SERVICE AS</w:t>
      </w:r>
    </w:p>
    <w:sectPr>
      <w:headerReference xmlns:r="http://schemas.openxmlformats.org/officeDocument/2006/relationships" w:type="default" r:id="R6f0b5fcc72104e8f"/>
      <w:footerReference xmlns:r="http://schemas.openxmlformats.org/officeDocument/2006/relationships" w:type="default" r:id="Rd44e8d9f118748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TROMSØ BYGG SERVICE AS   ·   Org.nr 954 480 011   ·   Gråtindvegen 49   ·   9101 KVALØYSLETTA   ·   Tlf. 77 63 81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TROMSØ BYGG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0b5fcc72104e8f" /><Relationship Type="http://schemas.openxmlformats.org/officeDocument/2006/relationships/footer" Target="/word/footer1.xml" Id="Rd44e8d9f118748f7" /></Relationships>
</file>