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0eede8c7e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HERBERN MARINE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HERBERN MARINE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0309ea00074c13"/>
      <w:footerReference xmlns:r="http://schemas.openxmlformats.org/officeDocument/2006/relationships" w:type="default" r:id="R914a3d6c49d2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HERBERN MARINE CONSULT AS   ·   Org.nr 951 758 639   ·   Dorthes vei 6A   ·   0287 OSLO   ·   Tlf. 22 44 99 95   ·   post@herbern.no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HERBERN MARINE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309ea00074c13" /><Relationship Type="http://schemas.openxmlformats.org/officeDocument/2006/relationships/footer" Target="/word/footer1.xml" Id="R914a3d6c49d24a7e" /></Relationships>
</file>