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ac6171644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SJØSANDEN FERIESENTER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SJØSANDEN FERIESENTER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ab23709d24c62"/>
      <w:footerReference xmlns:r="http://schemas.openxmlformats.org/officeDocument/2006/relationships" w:type="default" r:id="Ra87f968a944e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SJØSANDEN FERIESENTER AS   ·   Org.nr 951 751 081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SJØSANDEN FERIESENTER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ab23709d24c62" /><Relationship Type="http://schemas.openxmlformats.org/officeDocument/2006/relationships/footer" Target="/word/footer1.xml" Id="Ra87f968a944e4d81" /></Relationships>
</file>