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7446e70a7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Humana Sandvika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Humana Sandvika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768383b2e449c9"/>
      <w:footerReference xmlns:r="http://schemas.openxmlformats.org/officeDocument/2006/relationships" w:type="default" r:id="R56f63378dc494e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Humana Sandvika A/S   ·   Org.nr 940 413 451   ·   Elias Smiths vei 10   ·   1337 SANDVIKA   ·   Tlf. 67 55 31 00   ·   www.humana.no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Humana Sandvika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768383b2e449c9" /><Relationship Type="http://schemas.openxmlformats.org/officeDocument/2006/relationships/footer" Target="/word/footer1.xml" Id="R56f63378dc494e31" /></Relationships>
</file>